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1" w:rsidRPr="0048349E" w:rsidRDefault="00056501" w:rsidP="0005650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17:00 ч.</w:t>
      </w:r>
      <w:r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</w:rPr>
        <w:t>12</w:t>
      </w:r>
      <w:r w:rsidRPr="004834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10.201</w:t>
      </w:r>
      <w:r>
        <w:rPr>
          <w:b/>
          <w:sz w:val="28"/>
          <w:szCs w:val="28"/>
          <w:lang w:val="en-US"/>
        </w:rPr>
        <w:t>9</w:t>
      </w:r>
      <w:r w:rsidRPr="0048349E">
        <w:rPr>
          <w:b/>
          <w:sz w:val="28"/>
          <w:szCs w:val="28"/>
        </w:rPr>
        <w:t xml:space="preserve"> г.</w:t>
      </w:r>
    </w:p>
    <w:p w:rsidR="00056501" w:rsidRPr="0048349E" w:rsidRDefault="00056501" w:rsidP="000565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056501" w:rsidRPr="00A37B5B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решение № 79</w:t>
      </w:r>
    </w:p>
    <w:p w:rsidR="00056501" w:rsidRPr="00E368AC" w:rsidRDefault="00056501" w:rsidP="0005650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056501" w:rsidRPr="0048349E" w:rsidTr="00FA7BCA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056501" w:rsidRPr="0048349E" w:rsidRDefault="00056501" w:rsidP="00FA7BCA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Pr="000C7AA4">
              <w:rPr>
                <w:b/>
                <w:sz w:val="28"/>
                <w:szCs w:val="28"/>
              </w:rPr>
              <w:t xml:space="preserve"> на </w:t>
            </w:r>
            <w:r w:rsidRPr="000C7AA4">
              <w:rPr>
                <w:b/>
                <w:sz w:val="28"/>
                <w:szCs w:val="28"/>
                <w:lang w:val="en-US"/>
              </w:rPr>
              <w:t>О</w:t>
            </w:r>
            <w:r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67BE9" w:rsidRDefault="00056501" w:rsidP="00FA7BCA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A0A6F" w:rsidRDefault="00056501" w:rsidP="00056501">
            <w:pPr>
              <w:jc w:val="both"/>
            </w:pPr>
            <w:r>
              <w:t xml:space="preserve">Проект на решение </w:t>
            </w:r>
            <w:r w:rsidR="001501ED">
              <w:t xml:space="preserve">за </w:t>
            </w:r>
            <w:r>
              <w:t>одобряване на предпечатните образци на протоколите по видове избор за провеждане на избори за общински съветници и кметове на 27 октомври 2019 г. в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Pr="00530A6D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Pr="005A0A6F" w:rsidRDefault="00056501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045B8A">
            <w:pPr>
              <w:jc w:val="both"/>
            </w:pPr>
            <w:r>
              <w:t xml:space="preserve">Проект на решение за </w:t>
            </w:r>
            <w:r w:rsidR="00045B8A">
              <w:rPr>
                <w:color w:val="000000" w:themeColor="text1"/>
              </w:rPr>
              <w:t xml:space="preserve">определяне на броя и номерацията </w:t>
            </w:r>
            <w:r>
              <w:rPr>
                <w:color w:val="000000" w:themeColor="text1"/>
              </w:rPr>
              <w:t>на подвижните избирателни секции (ПСИК) на територията на община Велинград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АВ</w:t>
            </w:r>
          </w:p>
        </w:tc>
      </w:tr>
      <w:tr w:rsidR="00056501" w:rsidRPr="00327149" w:rsidTr="00FA7BCA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501" w:rsidRDefault="00056501" w:rsidP="00FA7BCA">
            <w:pPr>
              <w:spacing w:before="120" w:after="0" w:line="360" w:lineRule="atLeas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jc w:val="both"/>
            </w:pPr>
            <w:r>
              <w:t>Разни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01" w:rsidRDefault="00056501" w:rsidP="00FA7BCA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ЛП</w:t>
            </w:r>
          </w:p>
        </w:tc>
      </w:tr>
    </w:tbl>
    <w:p w:rsidR="00CF375C" w:rsidRDefault="00CF375C"/>
    <w:sectPr w:rsidR="00CF375C" w:rsidSect="00CF3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6501"/>
    <w:rsid w:val="00045B8A"/>
    <w:rsid w:val="00056501"/>
    <w:rsid w:val="001501ED"/>
    <w:rsid w:val="004F6B7D"/>
    <w:rsid w:val="00516835"/>
    <w:rsid w:val="007E2591"/>
    <w:rsid w:val="00B058A7"/>
    <w:rsid w:val="00BE7B6A"/>
    <w:rsid w:val="00CB649A"/>
    <w:rsid w:val="00CF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501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dcterms:created xsi:type="dcterms:W3CDTF">2019-10-12T09:35:00Z</dcterms:created>
  <dcterms:modified xsi:type="dcterms:W3CDTF">2019-10-12T09:56:00Z</dcterms:modified>
</cp:coreProperties>
</file>